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21E32" w14:textId="77777777" w:rsidR="001700D2" w:rsidRPr="001700D2" w:rsidRDefault="001700D2" w:rsidP="001700D2">
      <w:pPr>
        <w:rPr>
          <w:b/>
          <w:bCs/>
          <w:sz w:val="28"/>
          <w:szCs w:val="28"/>
        </w:rPr>
      </w:pPr>
      <w:r w:rsidRPr="001700D2">
        <w:rPr>
          <w:b/>
          <w:bCs/>
          <w:sz w:val="28"/>
          <w:szCs w:val="28"/>
        </w:rPr>
        <w:t>Sample BA Schedule</w:t>
      </w:r>
    </w:p>
    <w:p w14:paraId="0ADF570A" w14:textId="10E9AED5" w:rsidR="008B5E71" w:rsidRDefault="00666A11" w:rsidP="001700D2">
      <w:pPr>
        <w:rPr>
          <w:b/>
          <w:bCs/>
        </w:rPr>
      </w:pPr>
      <w:r w:rsidRPr="00666A11">
        <w:rPr>
          <w:b/>
          <w:bCs/>
        </w:rPr>
        <w:t>Data Science-</w:t>
      </w:r>
      <w:r w:rsidR="009A03B2" w:rsidRPr="009A03B2">
        <w:rPr>
          <w:b/>
          <w:bCs/>
        </w:rPr>
        <w:t>Societal Impact Track</w:t>
      </w:r>
      <w:r>
        <w:rPr>
          <w:b/>
          <w:bCs/>
        </w:rPr>
        <w:t xml:space="preserve"> (</w:t>
      </w:r>
      <w:r w:rsidRPr="00666A11">
        <w:rPr>
          <w:b/>
          <w:bCs/>
        </w:rPr>
        <w:t>NB219IJ</w:t>
      </w:r>
      <w:r>
        <w:rPr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3323"/>
        <w:gridCol w:w="856"/>
        <w:gridCol w:w="2894"/>
        <w:gridCol w:w="856"/>
      </w:tblGrid>
      <w:tr w:rsidR="0003034E" w14:paraId="12588315" w14:textId="77777777" w:rsidTr="0003034E">
        <w:tc>
          <w:tcPr>
            <w:tcW w:w="1458" w:type="dxa"/>
          </w:tcPr>
          <w:p w14:paraId="598C8D10" w14:textId="7C55AB9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700D2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397" w:type="dxa"/>
          </w:tcPr>
          <w:p w14:paraId="000C8698" w14:textId="480580B3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B941848" w14:textId="1A0F9DEB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3009" w:type="dxa"/>
          </w:tcPr>
          <w:p w14:paraId="7B7482A8" w14:textId="5D39F5A1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3FC5624A" w14:textId="1FB1EC4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03034E" w14:paraId="5B07548E" w14:textId="77777777" w:rsidTr="00A47704">
        <w:tc>
          <w:tcPr>
            <w:tcW w:w="1458" w:type="dxa"/>
          </w:tcPr>
          <w:p w14:paraId="68A97A11" w14:textId="77777777" w:rsidR="002D60A0" w:rsidRDefault="002D60A0" w:rsidP="002D60A0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E2EFD9" w:themeFill="accent6" w:themeFillTint="33"/>
          </w:tcPr>
          <w:p w14:paraId="48BCDC48" w14:textId="4DF1218B" w:rsidR="002D60A0" w:rsidRPr="001700D2" w:rsidRDefault="002D60A0" w:rsidP="002D60A0">
            <w:r>
              <w:t>01:640:135/01:640:151</w:t>
            </w:r>
            <w:r w:rsidR="00376FEE">
              <w:t xml:space="preserve"> </w:t>
            </w:r>
            <w:r>
              <w:t>Calculus I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105B8489" w14:textId="0992350B" w:rsidR="002D60A0" w:rsidRPr="001700D2" w:rsidRDefault="002D60A0" w:rsidP="002D60A0">
            <w:pPr>
              <w:jc w:val="center"/>
            </w:pPr>
            <w:r>
              <w:t>4</w:t>
            </w:r>
          </w:p>
        </w:tc>
        <w:tc>
          <w:tcPr>
            <w:tcW w:w="3009" w:type="dxa"/>
            <w:shd w:val="clear" w:color="auto" w:fill="FFF2CC" w:themeFill="accent4" w:themeFillTint="33"/>
          </w:tcPr>
          <w:p w14:paraId="21F82F19" w14:textId="14061E19" w:rsidR="002D60A0" w:rsidRPr="001700D2" w:rsidRDefault="002D60A0" w:rsidP="002D60A0">
            <w:r w:rsidRPr="0014392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93395D1" w14:textId="49BD5C4E" w:rsidR="002D60A0" w:rsidRPr="001700D2" w:rsidRDefault="002D60A0" w:rsidP="002D60A0">
            <w:pPr>
              <w:jc w:val="center"/>
            </w:pPr>
            <w:r w:rsidRPr="0014392C">
              <w:t>3</w:t>
            </w:r>
          </w:p>
        </w:tc>
      </w:tr>
      <w:tr w:rsidR="0003034E" w14:paraId="102AD79A" w14:textId="77777777" w:rsidTr="0003034E">
        <w:tc>
          <w:tcPr>
            <w:tcW w:w="1458" w:type="dxa"/>
          </w:tcPr>
          <w:p w14:paraId="4343BF6D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E599" w:themeFill="accent4" w:themeFillTint="66"/>
          </w:tcPr>
          <w:p w14:paraId="19138B65" w14:textId="0E53667D" w:rsidR="00376FEE" w:rsidRPr="001700D2" w:rsidRDefault="00376FEE" w:rsidP="00376FEE">
            <w:r w:rsidRPr="009B07D5">
              <w:t xml:space="preserve">SAS signature course or </w:t>
            </w:r>
            <w:proofErr w:type="gramStart"/>
            <w:r w:rsidRPr="009B07D5">
              <w:t>other</w:t>
            </w:r>
            <w:proofErr w:type="gramEnd"/>
            <w:r w:rsidRPr="009B07D5">
              <w:t xml:space="preserve"> general elective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1DD77085" w14:textId="308F8AAD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09" w:type="dxa"/>
            <w:shd w:val="clear" w:color="auto" w:fill="FFF2CC" w:themeFill="accent4" w:themeFillTint="33"/>
          </w:tcPr>
          <w:p w14:paraId="6D045516" w14:textId="35DC073E" w:rsidR="00376FEE" w:rsidRPr="001700D2" w:rsidRDefault="00376FEE" w:rsidP="00376FEE">
            <w:r w:rsidRPr="00EB7B0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5A4124BA" w14:textId="550EAC4A" w:rsidR="00376FEE" w:rsidRPr="001700D2" w:rsidRDefault="00376FEE" w:rsidP="00376FEE">
            <w:pPr>
              <w:jc w:val="center"/>
            </w:pPr>
            <w:r w:rsidRPr="00EB7B0C">
              <w:t>3</w:t>
            </w:r>
          </w:p>
        </w:tc>
      </w:tr>
      <w:tr w:rsidR="0003034E" w14:paraId="4D797C81" w14:textId="77777777" w:rsidTr="0003034E">
        <w:tc>
          <w:tcPr>
            <w:tcW w:w="1458" w:type="dxa"/>
          </w:tcPr>
          <w:p w14:paraId="569DF53A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F2CC" w:themeFill="accent4" w:themeFillTint="33"/>
          </w:tcPr>
          <w:p w14:paraId="04D59A73" w14:textId="1E52B393" w:rsidR="00376FEE" w:rsidRPr="001700D2" w:rsidRDefault="00376FEE" w:rsidP="00376FEE">
            <w:r>
              <w:t>G</w:t>
            </w:r>
            <w:r w:rsidRPr="009B07D5">
              <w:t xml:space="preserve">eneral </w:t>
            </w:r>
            <w:r>
              <w:t>E</w:t>
            </w:r>
            <w:r w:rsidRPr="009B07D5">
              <w:t>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192E23B" w14:textId="65BFC998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09" w:type="dxa"/>
            <w:shd w:val="clear" w:color="auto" w:fill="FFE599" w:themeFill="accent4" w:themeFillTint="66"/>
          </w:tcPr>
          <w:p w14:paraId="4AFDAA9B" w14:textId="2F89E7B6" w:rsidR="00376FEE" w:rsidRPr="001700D2" w:rsidRDefault="00376FEE" w:rsidP="00376FEE">
            <w:r w:rsidRPr="0014392C">
              <w:t xml:space="preserve">Byrne </w:t>
            </w:r>
            <w:r>
              <w:t>S</w:t>
            </w:r>
            <w:r w:rsidRPr="0014392C">
              <w:t xml:space="preserve">eminar 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0086C67E" w14:textId="588AEC76" w:rsidR="00376FEE" w:rsidRPr="001700D2" w:rsidRDefault="00376FEE" w:rsidP="00376FEE">
            <w:pPr>
              <w:jc w:val="center"/>
            </w:pPr>
            <w:r w:rsidRPr="0014392C">
              <w:t>1</w:t>
            </w:r>
          </w:p>
        </w:tc>
      </w:tr>
      <w:tr w:rsidR="00376FEE" w14:paraId="485B43D4" w14:textId="77777777" w:rsidTr="00A47704">
        <w:tc>
          <w:tcPr>
            <w:tcW w:w="1458" w:type="dxa"/>
          </w:tcPr>
          <w:p w14:paraId="74521720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E599" w:themeFill="accent4" w:themeFillTint="66"/>
          </w:tcPr>
          <w:p w14:paraId="0C4E16F2" w14:textId="3AFEA9DD" w:rsidR="00376FEE" w:rsidRPr="001700D2" w:rsidRDefault="00376FEE" w:rsidP="00376FEE">
            <w:r w:rsidRPr="009B07D5">
              <w:t xml:space="preserve">Byrne </w:t>
            </w:r>
            <w:r>
              <w:t>S</w:t>
            </w:r>
            <w:r w:rsidRPr="009B07D5">
              <w:t>eminar or First-year Interest Group seminar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2AD3002E" w14:textId="53CCAEC8" w:rsidR="00376FEE" w:rsidRDefault="00376FEE" w:rsidP="00376FEE">
            <w:pPr>
              <w:jc w:val="center"/>
            </w:pPr>
            <w:r>
              <w:t>1</w:t>
            </w:r>
          </w:p>
        </w:tc>
        <w:tc>
          <w:tcPr>
            <w:tcW w:w="3009" w:type="dxa"/>
            <w:shd w:val="clear" w:color="auto" w:fill="E2EFD9" w:themeFill="accent6" w:themeFillTint="33"/>
          </w:tcPr>
          <w:p w14:paraId="7BBABC60" w14:textId="4B0B1FBD" w:rsidR="00376FEE" w:rsidRPr="001700D2" w:rsidRDefault="00376FEE" w:rsidP="00376FEE">
            <w:r>
              <w:t>01:640:250 Introductory Linear Algebra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5D99CA5" w14:textId="27BBCC58" w:rsidR="00376FEE" w:rsidRPr="001700D2" w:rsidRDefault="00376FEE" w:rsidP="00376FEE">
            <w:pPr>
              <w:jc w:val="center"/>
            </w:pPr>
            <w:r>
              <w:t>3</w:t>
            </w:r>
          </w:p>
        </w:tc>
      </w:tr>
      <w:tr w:rsidR="0003034E" w14:paraId="586A030D" w14:textId="77777777" w:rsidTr="00A47704">
        <w:tc>
          <w:tcPr>
            <w:tcW w:w="1458" w:type="dxa"/>
          </w:tcPr>
          <w:p w14:paraId="48AA4B90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E2EFD9" w:themeFill="accent6" w:themeFillTint="33"/>
          </w:tcPr>
          <w:p w14:paraId="4821AB6E" w14:textId="22F3EDF8" w:rsidR="00376FEE" w:rsidRPr="001700D2" w:rsidRDefault="00376FEE" w:rsidP="00376FEE">
            <w:r w:rsidRPr="001700D2">
              <w:t>01:198:142/01:960:142</w:t>
            </w:r>
            <w:r>
              <w:t xml:space="preserve"> </w:t>
            </w:r>
            <w:r w:rsidRPr="001700D2">
              <w:t>Data 101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EBA65D0" w14:textId="78FDA0BD" w:rsidR="00376FEE" w:rsidRPr="001700D2" w:rsidRDefault="00376FEE" w:rsidP="00376FEE">
            <w:pPr>
              <w:jc w:val="center"/>
            </w:pPr>
            <w:r>
              <w:t>4</w:t>
            </w:r>
          </w:p>
        </w:tc>
        <w:tc>
          <w:tcPr>
            <w:tcW w:w="3009" w:type="dxa"/>
          </w:tcPr>
          <w:p w14:paraId="5EEF2FA6" w14:textId="77777777" w:rsidR="00031E57" w:rsidRDefault="00031E57" w:rsidP="00031E57">
            <w:r>
              <w:t>04:189:103 Information</w:t>
            </w:r>
          </w:p>
          <w:p w14:paraId="5FE0C802" w14:textId="4C45BF50" w:rsidR="00376FEE" w:rsidRPr="001700D2" w:rsidRDefault="00031E57" w:rsidP="00031E57">
            <w:r>
              <w:t>Technology and Informatics</w:t>
            </w:r>
          </w:p>
        </w:tc>
        <w:tc>
          <w:tcPr>
            <w:tcW w:w="856" w:type="dxa"/>
          </w:tcPr>
          <w:p w14:paraId="4D65E0B3" w14:textId="2AC94870" w:rsidR="00376FEE" w:rsidRPr="001700D2" w:rsidRDefault="00031E57" w:rsidP="00376FEE">
            <w:pPr>
              <w:jc w:val="center"/>
            </w:pPr>
            <w:r>
              <w:t>3</w:t>
            </w:r>
          </w:p>
        </w:tc>
      </w:tr>
      <w:tr w:rsidR="0003034E" w14:paraId="1AF2F62D" w14:textId="77777777" w:rsidTr="0003034E">
        <w:tc>
          <w:tcPr>
            <w:tcW w:w="1458" w:type="dxa"/>
          </w:tcPr>
          <w:p w14:paraId="7603E342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</w:tcPr>
          <w:p w14:paraId="0E325D81" w14:textId="77777777" w:rsidR="00376FEE" w:rsidRPr="001700D2" w:rsidRDefault="00376FEE" w:rsidP="00376FEE"/>
        </w:tc>
        <w:tc>
          <w:tcPr>
            <w:tcW w:w="856" w:type="dxa"/>
          </w:tcPr>
          <w:p w14:paraId="3D39E186" w14:textId="05E49435" w:rsidR="00376FEE" w:rsidRPr="00A6285E" w:rsidRDefault="00A6285E" w:rsidP="00376FEE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15</w:t>
            </w:r>
          </w:p>
        </w:tc>
        <w:tc>
          <w:tcPr>
            <w:tcW w:w="3009" w:type="dxa"/>
          </w:tcPr>
          <w:p w14:paraId="708DAC57" w14:textId="51B27DD7" w:rsidR="00376FEE" w:rsidRPr="001700D2" w:rsidRDefault="00376FEE" w:rsidP="00376FEE"/>
        </w:tc>
        <w:tc>
          <w:tcPr>
            <w:tcW w:w="856" w:type="dxa"/>
          </w:tcPr>
          <w:p w14:paraId="06197D92" w14:textId="6CE1691D" w:rsidR="00376FEE" w:rsidRPr="00A6285E" w:rsidRDefault="00031E57" w:rsidP="0037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03034E" w14:paraId="0677CB35" w14:textId="77777777" w:rsidTr="0003034E">
        <w:tc>
          <w:tcPr>
            <w:tcW w:w="1458" w:type="dxa"/>
          </w:tcPr>
          <w:p w14:paraId="75DACF4C" w14:textId="3E85B5C2" w:rsidR="0003034E" w:rsidRDefault="00376FEE" w:rsidP="00376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Credits: </w:t>
            </w:r>
            <w:r w:rsidR="00031E57">
              <w:rPr>
                <w:b/>
                <w:bCs/>
              </w:rPr>
              <w:t>28</w:t>
            </w:r>
          </w:p>
        </w:tc>
        <w:tc>
          <w:tcPr>
            <w:tcW w:w="3397" w:type="dxa"/>
          </w:tcPr>
          <w:p w14:paraId="664F843A" w14:textId="77777777" w:rsidR="00376FEE" w:rsidRPr="001700D2" w:rsidRDefault="00376FEE" w:rsidP="00376FEE"/>
        </w:tc>
        <w:tc>
          <w:tcPr>
            <w:tcW w:w="856" w:type="dxa"/>
          </w:tcPr>
          <w:p w14:paraId="13909B63" w14:textId="77777777" w:rsidR="00376FEE" w:rsidRPr="001700D2" w:rsidRDefault="00376FEE" w:rsidP="00376FEE">
            <w:pPr>
              <w:jc w:val="center"/>
            </w:pPr>
          </w:p>
        </w:tc>
        <w:tc>
          <w:tcPr>
            <w:tcW w:w="3009" w:type="dxa"/>
          </w:tcPr>
          <w:p w14:paraId="2DA5D12D" w14:textId="77777777" w:rsidR="00376FEE" w:rsidRPr="001700D2" w:rsidRDefault="00376FEE" w:rsidP="00376FEE"/>
        </w:tc>
        <w:tc>
          <w:tcPr>
            <w:tcW w:w="856" w:type="dxa"/>
          </w:tcPr>
          <w:p w14:paraId="4D566544" w14:textId="77777777" w:rsidR="00376FEE" w:rsidRPr="001700D2" w:rsidRDefault="00376FEE" w:rsidP="00376FEE">
            <w:pPr>
              <w:jc w:val="center"/>
            </w:pPr>
          </w:p>
        </w:tc>
      </w:tr>
    </w:tbl>
    <w:p w14:paraId="563160D8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3283"/>
        <w:gridCol w:w="856"/>
        <w:gridCol w:w="2928"/>
        <w:gridCol w:w="856"/>
      </w:tblGrid>
      <w:tr w:rsidR="00376FEE" w14:paraId="3271E1DB" w14:textId="77777777" w:rsidTr="0003034E">
        <w:tc>
          <w:tcPr>
            <w:tcW w:w="1458" w:type="dxa"/>
          </w:tcPr>
          <w:p w14:paraId="2CCB224C" w14:textId="76704293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700D2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393" w:type="dxa"/>
          </w:tcPr>
          <w:p w14:paraId="07EF7CB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098FB69F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3013" w:type="dxa"/>
          </w:tcPr>
          <w:p w14:paraId="695DB23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4A8A3075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376FEE" w14:paraId="015772D1" w14:textId="77777777" w:rsidTr="0003034E">
        <w:tc>
          <w:tcPr>
            <w:tcW w:w="1458" w:type="dxa"/>
          </w:tcPr>
          <w:p w14:paraId="55F250DE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3" w:type="dxa"/>
            <w:shd w:val="clear" w:color="auto" w:fill="FFF2CC" w:themeFill="accent4" w:themeFillTint="33"/>
          </w:tcPr>
          <w:p w14:paraId="4C154B56" w14:textId="25DF4EC9" w:rsidR="00376FEE" w:rsidRPr="001700D2" w:rsidRDefault="00376FEE" w:rsidP="00376FEE">
            <w:r w:rsidRPr="00B61E2B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7F7F14A" w14:textId="676D2565" w:rsidR="00376FEE" w:rsidRPr="001700D2" w:rsidRDefault="00376FEE" w:rsidP="00376FEE">
            <w:pPr>
              <w:jc w:val="center"/>
            </w:pPr>
            <w:r>
              <w:t>4*</w:t>
            </w:r>
          </w:p>
        </w:tc>
        <w:tc>
          <w:tcPr>
            <w:tcW w:w="3013" w:type="dxa"/>
            <w:shd w:val="clear" w:color="auto" w:fill="FFF2CC" w:themeFill="accent4" w:themeFillTint="33"/>
          </w:tcPr>
          <w:p w14:paraId="2DF095ED" w14:textId="7C0F81FC" w:rsidR="00376FEE" w:rsidRPr="001700D2" w:rsidRDefault="00376FEE" w:rsidP="00376FEE">
            <w:r w:rsidRPr="00390CF2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1B46A1C" w14:textId="79FA8D44" w:rsidR="00376FEE" w:rsidRPr="001700D2" w:rsidRDefault="00376FEE" w:rsidP="00376FEE">
            <w:pPr>
              <w:jc w:val="center"/>
            </w:pPr>
            <w:r w:rsidRPr="00390CF2">
              <w:t>3</w:t>
            </w:r>
          </w:p>
        </w:tc>
      </w:tr>
      <w:tr w:rsidR="00376FEE" w14:paraId="21E15FA8" w14:textId="77777777" w:rsidTr="00A47704">
        <w:tc>
          <w:tcPr>
            <w:tcW w:w="1458" w:type="dxa"/>
          </w:tcPr>
          <w:p w14:paraId="12DC69B6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3" w:type="dxa"/>
            <w:shd w:val="clear" w:color="auto" w:fill="E2EFD9" w:themeFill="accent6" w:themeFillTint="33"/>
          </w:tcPr>
          <w:p w14:paraId="2CD034EB" w14:textId="1298980E" w:rsidR="00376FEE" w:rsidRPr="001700D2" w:rsidRDefault="00376FEE" w:rsidP="00376FEE">
            <w:r>
              <w:t>01:198:210 Data Management for Data Science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A8ADEDD" w14:textId="1D79EEAA" w:rsidR="00376FEE" w:rsidRPr="001700D2" w:rsidRDefault="00376FEE" w:rsidP="00376FEE">
            <w:pPr>
              <w:jc w:val="center"/>
            </w:pPr>
            <w:r>
              <w:t>4</w:t>
            </w:r>
          </w:p>
        </w:tc>
        <w:tc>
          <w:tcPr>
            <w:tcW w:w="3013" w:type="dxa"/>
            <w:shd w:val="clear" w:color="auto" w:fill="FFF2CC" w:themeFill="accent4" w:themeFillTint="33"/>
          </w:tcPr>
          <w:p w14:paraId="4C9498E1" w14:textId="635B842F" w:rsidR="00376FEE" w:rsidRPr="001700D2" w:rsidRDefault="00376FEE" w:rsidP="00376FEE">
            <w:r w:rsidRPr="00A31835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7BB9CC59" w14:textId="48EAE13B" w:rsidR="00376FEE" w:rsidRPr="001700D2" w:rsidRDefault="00376FEE" w:rsidP="00376FEE">
            <w:pPr>
              <w:jc w:val="center"/>
            </w:pPr>
            <w:r w:rsidRPr="00A31835">
              <w:t>4*</w:t>
            </w:r>
          </w:p>
        </w:tc>
      </w:tr>
      <w:tr w:rsidR="00376FEE" w14:paraId="63530D7F" w14:textId="77777777" w:rsidTr="00A47704">
        <w:tc>
          <w:tcPr>
            <w:tcW w:w="1458" w:type="dxa"/>
          </w:tcPr>
          <w:p w14:paraId="5E1F641B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3" w:type="dxa"/>
            <w:shd w:val="clear" w:color="auto" w:fill="E2EFD9" w:themeFill="accent6" w:themeFillTint="33"/>
          </w:tcPr>
          <w:p w14:paraId="755042DC" w14:textId="3412F089" w:rsidR="00376FEE" w:rsidRPr="001700D2" w:rsidRDefault="00376FEE" w:rsidP="00376FEE">
            <w:r>
              <w:t>01:960:291 Statistical Inference for Data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2321F712" w14:textId="5EC948CB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13" w:type="dxa"/>
          </w:tcPr>
          <w:p w14:paraId="48D2B1D6" w14:textId="77777777" w:rsidR="00031E57" w:rsidRDefault="00031E57" w:rsidP="00031E57">
            <w:r>
              <w:t>04:547:201 Information</w:t>
            </w:r>
          </w:p>
          <w:p w14:paraId="69103ED6" w14:textId="163D38F8" w:rsidR="00376FEE" w:rsidRPr="001700D2" w:rsidRDefault="00031E57" w:rsidP="00031E57">
            <w:r>
              <w:t>Technology Fundamentals</w:t>
            </w:r>
          </w:p>
        </w:tc>
        <w:tc>
          <w:tcPr>
            <w:tcW w:w="856" w:type="dxa"/>
          </w:tcPr>
          <w:p w14:paraId="2F4774A8" w14:textId="45BF2E9A" w:rsidR="00376FEE" w:rsidRPr="001700D2" w:rsidRDefault="00031E57" w:rsidP="00376FEE">
            <w:pPr>
              <w:jc w:val="center"/>
            </w:pPr>
            <w:r>
              <w:t>3</w:t>
            </w:r>
          </w:p>
        </w:tc>
      </w:tr>
      <w:tr w:rsidR="00376FEE" w14:paraId="73DF0B58" w14:textId="77777777" w:rsidTr="00A47704">
        <w:tc>
          <w:tcPr>
            <w:tcW w:w="1458" w:type="dxa"/>
          </w:tcPr>
          <w:p w14:paraId="0439B162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3" w:type="dxa"/>
            <w:shd w:val="clear" w:color="auto" w:fill="E2EFD9" w:themeFill="accent6" w:themeFillTint="33"/>
          </w:tcPr>
          <w:p w14:paraId="3456B3D3" w14:textId="5631BF2A" w:rsidR="00376FEE" w:rsidRPr="001700D2" w:rsidRDefault="00376FEE" w:rsidP="00376FEE">
            <w:r>
              <w:t>04:189:220 Data in Context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7D3D7A78" w14:textId="43F95DC1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13" w:type="dxa"/>
          </w:tcPr>
          <w:p w14:paraId="3A903F1C" w14:textId="1BCADD1D" w:rsidR="00376FEE" w:rsidRPr="001700D2" w:rsidRDefault="00376FEE" w:rsidP="00376FEE"/>
        </w:tc>
        <w:tc>
          <w:tcPr>
            <w:tcW w:w="856" w:type="dxa"/>
          </w:tcPr>
          <w:p w14:paraId="4AD1F634" w14:textId="352D094F" w:rsidR="00376FEE" w:rsidRPr="001700D2" w:rsidRDefault="00376FEE" w:rsidP="00376FEE">
            <w:pPr>
              <w:jc w:val="center"/>
            </w:pPr>
          </w:p>
        </w:tc>
      </w:tr>
      <w:tr w:rsidR="00376FEE" w14:paraId="6EEC65A3" w14:textId="77777777" w:rsidTr="0003034E">
        <w:tc>
          <w:tcPr>
            <w:tcW w:w="1458" w:type="dxa"/>
          </w:tcPr>
          <w:p w14:paraId="4EC322BB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3" w:type="dxa"/>
          </w:tcPr>
          <w:p w14:paraId="2F185233" w14:textId="6AFA311E" w:rsidR="00376FEE" w:rsidRPr="001700D2" w:rsidRDefault="00376FEE" w:rsidP="00376FEE"/>
        </w:tc>
        <w:tc>
          <w:tcPr>
            <w:tcW w:w="856" w:type="dxa"/>
          </w:tcPr>
          <w:p w14:paraId="53164871" w14:textId="139283B3" w:rsidR="00376FEE" w:rsidRPr="00A6285E" w:rsidRDefault="00A6285E" w:rsidP="00376FEE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14</w:t>
            </w:r>
          </w:p>
        </w:tc>
        <w:tc>
          <w:tcPr>
            <w:tcW w:w="3013" w:type="dxa"/>
          </w:tcPr>
          <w:p w14:paraId="18E5EFB2" w14:textId="77777777" w:rsidR="00376FEE" w:rsidRPr="001700D2" w:rsidRDefault="00376FEE" w:rsidP="00376FEE"/>
        </w:tc>
        <w:tc>
          <w:tcPr>
            <w:tcW w:w="856" w:type="dxa"/>
          </w:tcPr>
          <w:p w14:paraId="48292E92" w14:textId="092902EC" w:rsidR="00376FEE" w:rsidRPr="00A6285E" w:rsidRDefault="00031E57" w:rsidP="0037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376FEE" w14:paraId="60F00124" w14:textId="77777777" w:rsidTr="0003034E">
        <w:tc>
          <w:tcPr>
            <w:tcW w:w="1458" w:type="dxa"/>
          </w:tcPr>
          <w:p w14:paraId="7E040CCE" w14:textId="155E758A" w:rsidR="0003034E" w:rsidRDefault="00376FEE" w:rsidP="00376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Credits: </w:t>
            </w:r>
            <w:r w:rsidR="00031E57">
              <w:rPr>
                <w:b/>
                <w:bCs/>
              </w:rPr>
              <w:t>52</w:t>
            </w:r>
          </w:p>
        </w:tc>
        <w:tc>
          <w:tcPr>
            <w:tcW w:w="3393" w:type="dxa"/>
          </w:tcPr>
          <w:p w14:paraId="7C6C3EEE" w14:textId="4B7083F3" w:rsidR="00376FEE" w:rsidRPr="001700D2" w:rsidRDefault="00376FEE" w:rsidP="00376FEE"/>
        </w:tc>
        <w:tc>
          <w:tcPr>
            <w:tcW w:w="856" w:type="dxa"/>
          </w:tcPr>
          <w:p w14:paraId="5FB739A7" w14:textId="1B3B4270" w:rsidR="00376FEE" w:rsidRPr="001700D2" w:rsidRDefault="00376FEE" w:rsidP="00376FEE">
            <w:pPr>
              <w:jc w:val="center"/>
            </w:pPr>
          </w:p>
        </w:tc>
        <w:tc>
          <w:tcPr>
            <w:tcW w:w="3013" w:type="dxa"/>
          </w:tcPr>
          <w:p w14:paraId="132BABFD" w14:textId="77777777" w:rsidR="00376FEE" w:rsidRPr="001700D2" w:rsidRDefault="00376FEE" w:rsidP="00376FEE"/>
        </w:tc>
        <w:tc>
          <w:tcPr>
            <w:tcW w:w="856" w:type="dxa"/>
          </w:tcPr>
          <w:p w14:paraId="0D71C71B" w14:textId="77777777" w:rsidR="00376FEE" w:rsidRPr="001700D2" w:rsidRDefault="00376FEE" w:rsidP="00376FEE">
            <w:pPr>
              <w:jc w:val="center"/>
            </w:pPr>
          </w:p>
        </w:tc>
      </w:tr>
    </w:tbl>
    <w:p w14:paraId="4CDBF176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9"/>
        <w:gridCol w:w="3285"/>
        <w:gridCol w:w="856"/>
        <w:gridCol w:w="2924"/>
        <w:gridCol w:w="856"/>
      </w:tblGrid>
      <w:tr w:rsidR="00376FEE" w14:paraId="6E5D1EC2" w14:textId="77777777" w:rsidTr="4886A0F7">
        <w:tc>
          <w:tcPr>
            <w:tcW w:w="1458" w:type="dxa"/>
          </w:tcPr>
          <w:p w14:paraId="3BFE613C" w14:textId="0308583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700D2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394" w:type="dxa"/>
          </w:tcPr>
          <w:p w14:paraId="28E51649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794C00A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3012" w:type="dxa"/>
          </w:tcPr>
          <w:p w14:paraId="2098317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09ADDF5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EF76B5" w14:paraId="0B11A51F" w14:textId="77777777" w:rsidTr="4886A0F7">
        <w:tc>
          <w:tcPr>
            <w:tcW w:w="1458" w:type="dxa"/>
          </w:tcPr>
          <w:p w14:paraId="0571EDBE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394" w:type="dxa"/>
            <w:shd w:val="clear" w:color="auto" w:fill="FFF2CC" w:themeFill="accent4" w:themeFillTint="33"/>
          </w:tcPr>
          <w:p w14:paraId="7EBA4FD6" w14:textId="7EE4AFF1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C95BF53" w14:textId="263EAB36" w:rsidR="00EF76B5" w:rsidRPr="005A617D" w:rsidRDefault="00EF76B5" w:rsidP="00EF76B5">
            <w:pPr>
              <w:jc w:val="center"/>
            </w:pPr>
            <w:r w:rsidRPr="00DA2666">
              <w:t>3</w:t>
            </w:r>
          </w:p>
        </w:tc>
        <w:tc>
          <w:tcPr>
            <w:tcW w:w="3012" w:type="dxa"/>
            <w:shd w:val="clear" w:color="auto" w:fill="FFF2CC" w:themeFill="accent4" w:themeFillTint="33"/>
          </w:tcPr>
          <w:p w14:paraId="27D9B34A" w14:textId="2345D93F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5BFD314" w14:textId="49AC0B7F" w:rsidR="00EF76B5" w:rsidRPr="005A617D" w:rsidRDefault="00EF76B5" w:rsidP="00EF76B5">
            <w:pPr>
              <w:jc w:val="center"/>
            </w:pPr>
            <w:r w:rsidRPr="00715424">
              <w:t>3</w:t>
            </w:r>
          </w:p>
        </w:tc>
      </w:tr>
      <w:tr w:rsidR="00EF76B5" w14:paraId="0CB3270F" w14:textId="77777777" w:rsidTr="4886A0F7">
        <w:tc>
          <w:tcPr>
            <w:tcW w:w="1458" w:type="dxa"/>
          </w:tcPr>
          <w:p w14:paraId="3EF85D98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394" w:type="dxa"/>
            <w:shd w:val="clear" w:color="auto" w:fill="FFF2CC" w:themeFill="accent4" w:themeFillTint="33"/>
          </w:tcPr>
          <w:p w14:paraId="592B670F" w14:textId="4D3AF76E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711D984B" w14:textId="6A33155E" w:rsidR="00EF76B5" w:rsidRPr="005A617D" w:rsidRDefault="00EF76B5" w:rsidP="00EF76B5">
            <w:pPr>
              <w:jc w:val="center"/>
            </w:pPr>
            <w:r w:rsidRPr="00DA2666">
              <w:t>4*</w:t>
            </w:r>
          </w:p>
        </w:tc>
        <w:tc>
          <w:tcPr>
            <w:tcW w:w="3012" w:type="dxa"/>
            <w:shd w:val="clear" w:color="auto" w:fill="FFF2CC" w:themeFill="accent4" w:themeFillTint="33"/>
          </w:tcPr>
          <w:p w14:paraId="17685A07" w14:textId="6841D728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9527DDC" w14:textId="40E8196F" w:rsidR="00EF76B5" w:rsidRPr="005A617D" w:rsidRDefault="00EF76B5" w:rsidP="00EF76B5">
            <w:pPr>
              <w:jc w:val="center"/>
            </w:pPr>
            <w:r w:rsidRPr="00715424">
              <w:t>4*</w:t>
            </w:r>
          </w:p>
        </w:tc>
      </w:tr>
      <w:tr w:rsidR="00A6285E" w14:paraId="7056368E" w14:textId="77777777" w:rsidTr="4886A0F7">
        <w:tc>
          <w:tcPr>
            <w:tcW w:w="1458" w:type="dxa"/>
          </w:tcPr>
          <w:p w14:paraId="4FEE1E86" w14:textId="77777777" w:rsidR="00A6285E" w:rsidRDefault="00A6285E" w:rsidP="00A6285E">
            <w:pPr>
              <w:rPr>
                <w:b/>
                <w:bCs/>
              </w:rPr>
            </w:pPr>
          </w:p>
        </w:tc>
        <w:tc>
          <w:tcPr>
            <w:tcW w:w="3394" w:type="dxa"/>
          </w:tcPr>
          <w:p w14:paraId="7D15DDBB" w14:textId="3641298D" w:rsidR="00A6285E" w:rsidRPr="005A617D" w:rsidRDefault="00A6285E" w:rsidP="00A6285E">
            <w:r w:rsidRPr="005A617D">
              <w:t>01:960:463 Regression</w:t>
            </w:r>
            <w:r>
              <w:t xml:space="preserve"> </w:t>
            </w:r>
            <w:r w:rsidRPr="005A617D">
              <w:t>Methods</w:t>
            </w:r>
          </w:p>
        </w:tc>
        <w:tc>
          <w:tcPr>
            <w:tcW w:w="856" w:type="dxa"/>
          </w:tcPr>
          <w:p w14:paraId="4AE85415" w14:textId="7CE3EA19" w:rsidR="00A6285E" w:rsidRPr="005A617D" w:rsidRDefault="00A6285E" w:rsidP="00A6285E">
            <w:pPr>
              <w:jc w:val="center"/>
            </w:pPr>
            <w:r>
              <w:t>3</w:t>
            </w:r>
          </w:p>
        </w:tc>
        <w:tc>
          <w:tcPr>
            <w:tcW w:w="3012" w:type="dxa"/>
            <w:shd w:val="clear" w:color="auto" w:fill="FFF2CC" w:themeFill="accent4" w:themeFillTint="33"/>
          </w:tcPr>
          <w:p w14:paraId="4DEE7AED" w14:textId="62687732" w:rsidR="00A6285E" w:rsidRPr="005A617D" w:rsidRDefault="00A6285E" w:rsidP="00A6285E">
            <w:r w:rsidRPr="00685D52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50EEB302" w14:textId="5CB1A210" w:rsidR="00A6285E" w:rsidRPr="005A617D" w:rsidRDefault="00A6285E" w:rsidP="00A6285E">
            <w:pPr>
              <w:jc w:val="center"/>
            </w:pPr>
            <w:r w:rsidRPr="00685D52">
              <w:t>3</w:t>
            </w:r>
          </w:p>
        </w:tc>
      </w:tr>
      <w:tr w:rsidR="00EF76B5" w14:paraId="20940CAE" w14:textId="77777777" w:rsidTr="4886A0F7">
        <w:tc>
          <w:tcPr>
            <w:tcW w:w="1458" w:type="dxa"/>
          </w:tcPr>
          <w:p w14:paraId="3677D5D4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394" w:type="dxa"/>
          </w:tcPr>
          <w:p w14:paraId="2E5303C1" w14:textId="4E98C627" w:rsidR="00EF76B5" w:rsidRPr="005A617D" w:rsidRDefault="00EF76B5" w:rsidP="00EF76B5">
            <w:r>
              <w:t>01:960:486 Applied Statistical Learning</w:t>
            </w:r>
          </w:p>
        </w:tc>
        <w:tc>
          <w:tcPr>
            <w:tcW w:w="856" w:type="dxa"/>
          </w:tcPr>
          <w:p w14:paraId="41C3BF81" w14:textId="55F6B6C9" w:rsidR="00EF76B5" w:rsidRPr="005A617D" w:rsidRDefault="00EF76B5" w:rsidP="00EF76B5">
            <w:pPr>
              <w:jc w:val="center"/>
            </w:pPr>
            <w:r>
              <w:t>3</w:t>
            </w:r>
          </w:p>
        </w:tc>
        <w:tc>
          <w:tcPr>
            <w:tcW w:w="3012" w:type="dxa"/>
          </w:tcPr>
          <w:p w14:paraId="46BA08E7" w14:textId="77777777" w:rsidR="00031E57" w:rsidRDefault="00031E57" w:rsidP="00031E57">
            <w:r>
              <w:t>04:547:321 Information</w:t>
            </w:r>
          </w:p>
          <w:p w14:paraId="0D96A124" w14:textId="69F45C15" w:rsidR="00EF76B5" w:rsidRPr="005A617D" w:rsidRDefault="00031E57" w:rsidP="00031E57">
            <w:r>
              <w:t>Visualization</w:t>
            </w:r>
          </w:p>
        </w:tc>
        <w:tc>
          <w:tcPr>
            <w:tcW w:w="856" w:type="dxa"/>
          </w:tcPr>
          <w:p w14:paraId="66B09D6B" w14:textId="5E7D8D7C" w:rsidR="00EF76B5" w:rsidRPr="005A617D" w:rsidRDefault="00031E57" w:rsidP="00EF76B5">
            <w:pPr>
              <w:jc w:val="center"/>
            </w:pPr>
            <w:r>
              <w:t>3</w:t>
            </w:r>
          </w:p>
        </w:tc>
      </w:tr>
      <w:tr w:rsidR="00EF76B5" w14:paraId="130130FC" w14:textId="77777777" w:rsidTr="4886A0F7">
        <w:trPr>
          <w:trHeight w:val="480"/>
        </w:trPr>
        <w:tc>
          <w:tcPr>
            <w:tcW w:w="1458" w:type="dxa"/>
          </w:tcPr>
          <w:p w14:paraId="6AB73DE2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394" w:type="dxa"/>
          </w:tcPr>
          <w:p w14:paraId="17992987" w14:textId="0EA6A851" w:rsidR="202EF547" w:rsidRDefault="202EF547" w:rsidP="202EF547">
            <w:pPr>
              <w:rPr>
                <w:rFonts w:ascii="Calibri" w:eastAsia="Calibri" w:hAnsi="Calibri" w:cs="Calibri"/>
              </w:rPr>
            </w:pPr>
            <w:r w:rsidRPr="202EF547">
              <w:rPr>
                <w:rFonts w:ascii="Calibri" w:eastAsia="Calibri" w:hAnsi="Calibri" w:cs="Calibri"/>
              </w:rPr>
              <w:t>01:960:365 Introduction</w:t>
            </w:r>
          </w:p>
          <w:p w14:paraId="3EC2B2CB" w14:textId="055B35BC" w:rsidR="202EF547" w:rsidRDefault="202EF547" w:rsidP="202EF547">
            <w:pPr>
              <w:rPr>
                <w:rFonts w:ascii="Calibri" w:eastAsia="Calibri" w:hAnsi="Calibri" w:cs="Calibri"/>
              </w:rPr>
            </w:pPr>
            <w:r w:rsidRPr="202EF547">
              <w:rPr>
                <w:rFonts w:ascii="Calibri" w:eastAsia="Calibri" w:hAnsi="Calibri" w:cs="Calibri"/>
              </w:rPr>
              <w:t>to Bayesian Data</w:t>
            </w:r>
          </w:p>
        </w:tc>
        <w:tc>
          <w:tcPr>
            <w:tcW w:w="856" w:type="dxa"/>
          </w:tcPr>
          <w:p w14:paraId="29FB1C61" w14:textId="75EEF0D8" w:rsidR="202EF547" w:rsidRDefault="202EF547" w:rsidP="202EF547">
            <w:pPr>
              <w:jc w:val="center"/>
              <w:rPr>
                <w:rFonts w:ascii="Calibri" w:eastAsia="Calibri" w:hAnsi="Calibri" w:cs="Calibri"/>
              </w:rPr>
            </w:pPr>
            <w:r w:rsidRPr="202EF547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12" w:type="dxa"/>
          </w:tcPr>
          <w:p w14:paraId="032022A5" w14:textId="42EEEDE0" w:rsidR="00EF76B5" w:rsidRPr="005A617D" w:rsidRDefault="00EF76B5" w:rsidP="00031E57"/>
        </w:tc>
        <w:tc>
          <w:tcPr>
            <w:tcW w:w="856" w:type="dxa"/>
          </w:tcPr>
          <w:p w14:paraId="02DDD356" w14:textId="492DC561" w:rsidR="00EF76B5" w:rsidRPr="00031E57" w:rsidRDefault="00EF76B5" w:rsidP="00EF76B5">
            <w:pPr>
              <w:jc w:val="center"/>
            </w:pPr>
          </w:p>
        </w:tc>
      </w:tr>
      <w:tr w:rsidR="00031E57" w14:paraId="750C9AAB" w14:textId="77777777" w:rsidTr="4886A0F7">
        <w:tc>
          <w:tcPr>
            <w:tcW w:w="1458" w:type="dxa"/>
          </w:tcPr>
          <w:p w14:paraId="4854B65C" w14:textId="77777777" w:rsidR="00031E57" w:rsidRDefault="00031E57" w:rsidP="00EF76B5">
            <w:pPr>
              <w:rPr>
                <w:b/>
                <w:bCs/>
              </w:rPr>
            </w:pPr>
          </w:p>
        </w:tc>
        <w:tc>
          <w:tcPr>
            <w:tcW w:w="3394" w:type="dxa"/>
          </w:tcPr>
          <w:p w14:paraId="74E4D0C5" w14:textId="77777777" w:rsidR="00031E57" w:rsidRDefault="00031E57" w:rsidP="00031E57"/>
        </w:tc>
        <w:tc>
          <w:tcPr>
            <w:tcW w:w="856" w:type="dxa"/>
          </w:tcPr>
          <w:p w14:paraId="0929FE3F" w14:textId="1362BCA7" w:rsidR="00031E57" w:rsidRPr="00A6285E" w:rsidRDefault="4886A0F7" w:rsidP="00EF76B5">
            <w:pPr>
              <w:jc w:val="center"/>
              <w:rPr>
                <w:b/>
                <w:bCs/>
              </w:rPr>
            </w:pPr>
            <w:r w:rsidRPr="4886A0F7">
              <w:rPr>
                <w:b/>
                <w:bCs/>
              </w:rPr>
              <w:t>16</w:t>
            </w:r>
          </w:p>
        </w:tc>
        <w:tc>
          <w:tcPr>
            <w:tcW w:w="3012" w:type="dxa"/>
          </w:tcPr>
          <w:p w14:paraId="2B0B60EC" w14:textId="77777777" w:rsidR="00031E57" w:rsidRPr="005A617D" w:rsidRDefault="00031E57" w:rsidP="00EF76B5"/>
        </w:tc>
        <w:tc>
          <w:tcPr>
            <w:tcW w:w="856" w:type="dxa"/>
          </w:tcPr>
          <w:p w14:paraId="6E9213C0" w14:textId="7522607D" w:rsidR="00031E57" w:rsidRPr="00A6285E" w:rsidRDefault="4886A0F7" w:rsidP="00EF76B5">
            <w:pPr>
              <w:jc w:val="center"/>
              <w:rPr>
                <w:b/>
                <w:bCs/>
              </w:rPr>
            </w:pPr>
            <w:r w:rsidRPr="4886A0F7">
              <w:rPr>
                <w:b/>
                <w:bCs/>
              </w:rPr>
              <w:t>13</w:t>
            </w:r>
          </w:p>
        </w:tc>
      </w:tr>
      <w:tr w:rsidR="00EF76B5" w14:paraId="0B9AC677" w14:textId="77777777" w:rsidTr="4886A0F7">
        <w:tc>
          <w:tcPr>
            <w:tcW w:w="1458" w:type="dxa"/>
          </w:tcPr>
          <w:p w14:paraId="2FC0FA80" w14:textId="752FB056" w:rsidR="0003034E" w:rsidRDefault="00EF76B5" w:rsidP="00EF7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Credits: </w:t>
            </w:r>
            <w:r w:rsidR="00031E57">
              <w:rPr>
                <w:b/>
                <w:bCs/>
              </w:rPr>
              <w:t>81</w:t>
            </w:r>
          </w:p>
        </w:tc>
        <w:tc>
          <w:tcPr>
            <w:tcW w:w="3394" w:type="dxa"/>
          </w:tcPr>
          <w:p w14:paraId="1956D33E" w14:textId="77777777" w:rsidR="00EF76B5" w:rsidRPr="005A617D" w:rsidRDefault="00EF76B5" w:rsidP="00EF76B5"/>
        </w:tc>
        <w:tc>
          <w:tcPr>
            <w:tcW w:w="856" w:type="dxa"/>
          </w:tcPr>
          <w:p w14:paraId="32F2B183" w14:textId="3D8C74B0" w:rsidR="00EF76B5" w:rsidRPr="005A617D" w:rsidRDefault="00EF76B5" w:rsidP="00EF76B5">
            <w:pPr>
              <w:jc w:val="center"/>
            </w:pPr>
          </w:p>
        </w:tc>
        <w:tc>
          <w:tcPr>
            <w:tcW w:w="3012" w:type="dxa"/>
          </w:tcPr>
          <w:p w14:paraId="2390CD14" w14:textId="77777777" w:rsidR="00EF76B5" w:rsidRPr="005A617D" w:rsidRDefault="00EF76B5" w:rsidP="00EF76B5"/>
        </w:tc>
        <w:tc>
          <w:tcPr>
            <w:tcW w:w="856" w:type="dxa"/>
          </w:tcPr>
          <w:p w14:paraId="05182D9E" w14:textId="77777777" w:rsidR="00EF76B5" w:rsidRPr="005A617D" w:rsidRDefault="00EF76B5" w:rsidP="00EF76B5">
            <w:pPr>
              <w:jc w:val="center"/>
            </w:pPr>
          </w:p>
        </w:tc>
      </w:tr>
    </w:tbl>
    <w:p w14:paraId="46440EF3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8"/>
        <w:gridCol w:w="3370"/>
        <w:gridCol w:w="856"/>
        <w:gridCol w:w="2920"/>
        <w:gridCol w:w="856"/>
      </w:tblGrid>
      <w:tr w:rsidR="0003034E" w14:paraId="7BE84451" w14:textId="77777777" w:rsidTr="08D657AF">
        <w:tc>
          <w:tcPr>
            <w:tcW w:w="1368" w:type="dxa"/>
          </w:tcPr>
          <w:p w14:paraId="72CD9C79" w14:textId="65A5C4A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1700D2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483" w:type="dxa"/>
          </w:tcPr>
          <w:p w14:paraId="54F8B1C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63C85D9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3013" w:type="dxa"/>
          </w:tcPr>
          <w:p w14:paraId="18BAEB82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55E98D8D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F86FAA" w14:paraId="1754D6B2" w14:textId="77777777" w:rsidTr="08D657AF">
        <w:tc>
          <w:tcPr>
            <w:tcW w:w="1368" w:type="dxa"/>
          </w:tcPr>
          <w:p w14:paraId="1891DF6C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483" w:type="dxa"/>
            <w:shd w:val="clear" w:color="auto" w:fill="FFF2CC" w:themeFill="accent4" w:themeFillTint="33"/>
          </w:tcPr>
          <w:p w14:paraId="2F34FFC9" w14:textId="624557EA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F459BC9" w14:textId="194A986F" w:rsidR="00287F4F" w:rsidRDefault="00287F4F" w:rsidP="00287F4F">
            <w:pPr>
              <w:jc w:val="center"/>
              <w:rPr>
                <w:b/>
                <w:bCs/>
              </w:rPr>
            </w:pPr>
            <w:r w:rsidRPr="004905F3">
              <w:t>3</w:t>
            </w:r>
          </w:p>
        </w:tc>
        <w:tc>
          <w:tcPr>
            <w:tcW w:w="3013" w:type="dxa"/>
            <w:shd w:val="clear" w:color="auto" w:fill="FFF2CC" w:themeFill="accent4" w:themeFillTint="33"/>
          </w:tcPr>
          <w:p w14:paraId="4C7638B9" w14:textId="29E4C0B9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E6AEEB7" w14:textId="410FDD2C" w:rsidR="00287F4F" w:rsidRPr="00287F4F" w:rsidRDefault="00287F4F" w:rsidP="00287F4F">
            <w:pPr>
              <w:jc w:val="center"/>
            </w:pPr>
            <w:r w:rsidRPr="00287F4F">
              <w:t>4*</w:t>
            </w:r>
          </w:p>
        </w:tc>
      </w:tr>
      <w:tr w:rsidR="00F86FAA" w14:paraId="6DEAEF6B" w14:textId="77777777" w:rsidTr="08D657AF">
        <w:tc>
          <w:tcPr>
            <w:tcW w:w="1368" w:type="dxa"/>
          </w:tcPr>
          <w:p w14:paraId="2CBD3A04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483" w:type="dxa"/>
            <w:shd w:val="clear" w:color="auto" w:fill="FFF2CC" w:themeFill="accent4" w:themeFillTint="33"/>
          </w:tcPr>
          <w:p w14:paraId="72676CA3" w14:textId="5DC6876E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4BFAA78" w14:textId="24466E24" w:rsidR="00287F4F" w:rsidRDefault="00287F4F" w:rsidP="00287F4F">
            <w:pPr>
              <w:jc w:val="center"/>
              <w:rPr>
                <w:b/>
                <w:bCs/>
              </w:rPr>
            </w:pPr>
            <w:r w:rsidRPr="004905F3">
              <w:t>4*</w:t>
            </w:r>
          </w:p>
        </w:tc>
        <w:tc>
          <w:tcPr>
            <w:tcW w:w="3013" w:type="dxa"/>
            <w:shd w:val="clear" w:color="auto" w:fill="FFF2CC" w:themeFill="accent4" w:themeFillTint="33"/>
          </w:tcPr>
          <w:p w14:paraId="47FB7DCF" w14:textId="02696286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6163B3A" w14:textId="1FF54E3A" w:rsidR="00287F4F" w:rsidRDefault="00287F4F" w:rsidP="00287F4F">
            <w:pPr>
              <w:jc w:val="center"/>
              <w:rPr>
                <w:b/>
                <w:bCs/>
              </w:rPr>
            </w:pPr>
            <w:r w:rsidRPr="00CE514C">
              <w:t>4*</w:t>
            </w:r>
          </w:p>
        </w:tc>
      </w:tr>
      <w:tr w:rsidR="00F86FAA" w14:paraId="12C8591E" w14:textId="77777777" w:rsidTr="08D657AF">
        <w:tc>
          <w:tcPr>
            <w:tcW w:w="1368" w:type="dxa"/>
          </w:tcPr>
          <w:p w14:paraId="68EFC36B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483" w:type="dxa"/>
            <w:shd w:val="clear" w:color="auto" w:fill="FFF2CC" w:themeFill="accent4" w:themeFillTint="33"/>
          </w:tcPr>
          <w:p w14:paraId="5128E146" w14:textId="1BEE16BB" w:rsidR="00287F4F" w:rsidRDefault="00287F4F" w:rsidP="00287F4F">
            <w:pPr>
              <w:rPr>
                <w:b/>
                <w:bCs/>
              </w:rPr>
            </w:pPr>
            <w:r w:rsidRPr="005D7090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28570882" w14:textId="2445B4E7" w:rsidR="00287F4F" w:rsidRDefault="00287F4F" w:rsidP="00287F4F">
            <w:pPr>
              <w:jc w:val="center"/>
              <w:rPr>
                <w:b/>
                <w:bCs/>
              </w:rPr>
            </w:pPr>
            <w:r w:rsidRPr="005D7090">
              <w:t>4</w:t>
            </w:r>
          </w:p>
        </w:tc>
        <w:tc>
          <w:tcPr>
            <w:tcW w:w="3013" w:type="dxa"/>
            <w:shd w:val="clear" w:color="auto" w:fill="FFF2CC" w:themeFill="accent4" w:themeFillTint="33"/>
          </w:tcPr>
          <w:p w14:paraId="2DEE210B" w14:textId="20C6CC9C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23767738" w14:textId="18A4BB5A" w:rsidR="00287F4F" w:rsidRDefault="00287F4F" w:rsidP="00287F4F">
            <w:pPr>
              <w:jc w:val="center"/>
              <w:rPr>
                <w:b/>
                <w:bCs/>
              </w:rPr>
            </w:pPr>
            <w:r w:rsidRPr="00CE514C">
              <w:t>4</w:t>
            </w:r>
            <w:r>
              <w:t>*</w:t>
            </w:r>
          </w:p>
        </w:tc>
      </w:tr>
      <w:tr w:rsidR="0003034E" w14:paraId="0696CBBB" w14:textId="77777777" w:rsidTr="08D657AF">
        <w:tc>
          <w:tcPr>
            <w:tcW w:w="1368" w:type="dxa"/>
          </w:tcPr>
          <w:p w14:paraId="2B0F8919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483" w:type="dxa"/>
          </w:tcPr>
          <w:p w14:paraId="0E0B5C93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64EB3ABB" w14:textId="30B1615B" w:rsidR="00287F4F" w:rsidRDefault="0003034E" w:rsidP="00030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013" w:type="dxa"/>
          </w:tcPr>
          <w:p w14:paraId="2F391524" w14:textId="5AF68032" w:rsidR="00287F4F" w:rsidRDefault="00287F4F" w:rsidP="0003034E">
            <w:pPr>
              <w:jc w:val="center"/>
              <w:rPr>
                <w:b/>
                <w:bCs/>
              </w:rPr>
            </w:pPr>
          </w:p>
        </w:tc>
        <w:tc>
          <w:tcPr>
            <w:tcW w:w="856" w:type="dxa"/>
          </w:tcPr>
          <w:p w14:paraId="3BECCD8F" w14:textId="60B29C49" w:rsidR="00287F4F" w:rsidRDefault="4886A0F7" w:rsidP="0003034E">
            <w:pPr>
              <w:jc w:val="center"/>
              <w:rPr>
                <w:b/>
                <w:bCs/>
              </w:rPr>
            </w:pPr>
            <w:r w:rsidRPr="4886A0F7">
              <w:rPr>
                <w:b/>
                <w:bCs/>
              </w:rPr>
              <w:t>12</w:t>
            </w:r>
          </w:p>
        </w:tc>
      </w:tr>
      <w:tr w:rsidR="0003034E" w14:paraId="6C2A346D" w14:textId="77777777" w:rsidTr="08D657AF">
        <w:tc>
          <w:tcPr>
            <w:tcW w:w="1368" w:type="dxa"/>
          </w:tcPr>
          <w:p w14:paraId="6C9BFD0B" w14:textId="681B5880" w:rsidR="0003034E" w:rsidRDefault="08D657AF" w:rsidP="08D657AF">
            <w:pPr>
              <w:rPr>
                <w:b/>
                <w:bCs/>
              </w:rPr>
            </w:pPr>
            <w:r w:rsidRPr="08D657AF">
              <w:rPr>
                <w:b/>
                <w:bCs/>
              </w:rPr>
              <w:t>Credits: 104</w:t>
            </w:r>
          </w:p>
        </w:tc>
        <w:tc>
          <w:tcPr>
            <w:tcW w:w="3483" w:type="dxa"/>
          </w:tcPr>
          <w:p w14:paraId="374780F6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4D2B41D8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3013" w:type="dxa"/>
          </w:tcPr>
          <w:p w14:paraId="0F89EB91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391EC2F6" w14:textId="77777777" w:rsidR="001700D2" w:rsidRDefault="001700D2" w:rsidP="006B1CDF">
            <w:pPr>
              <w:rPr>
                <w:b/>
                <w:bCs/>
              </w:rPr>
            </w:pPr>
          </w:p>
        </w:tc>
      </w:tr>
    </w:tbl>
    <w:p w14:paraId="3787E0F3" w14:textId="77777777" w:rsidR="001700D2" w:rsidRDefault="001700D2" w:rsidP="001700D2">
      <w:pPr>
        <w:rPr>
          <w:b/>
          <w:bCs/>
        </w:rPr>
      </w:pPr>
    </w:p>
    <w:p w14:paraId="0676D3E9" w14:textId="77777777" w:rsidR="00D24B50" w:rsidRDefault="00D24B50" w:rsidP="00D24B50">
      <w:pPr>
        <w:rPr>
          <w:b/>
          <w:bCs/>
        </w:rPr>
      </w:pPr>
      <w:r>
        <w:rPr>
          <w:b/>
          <w:bCs/>
        </w:rPr>
        <w:lastRenderedPageBreak/>
        <w:t>Legends: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D24B50" w14:paraId="18E6BC30" w14:textId="77777777" w:rsidTr="00594A5C">
        <w:tc>
          <w:tcPr>
            <w:tcW w:w="2875" w:type="dxa"/>
            <w:shd w:val="clear" w:color="auto" w:fill="FFE599" w:themeFill="accent4" w:themeFillTint="66"/>
          </w:tcPr>
          <w:p w14:paraId="17AC4892" w14:textId="77777777" w:rsidR="00D24B50" w:rsidRDefault="00D24B50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E599" w:themeFill="accent4" w:themeFillTint="66"/>
          </w:tcPr>
          <w:p w14:paraId="4768C1FC" w14:textId="77777777" w:rsidR="00D24B50" w:rsidRDefault="00D24B50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SAS Core Curriculum </w:t>
            </w:r>
          </w:p>
        </w:tc>
      </w:tr>
      <w:tr w:rsidR="00D24B50" w14:paraId="270CBC67" w14:textId="77777777" w:rsidTr="00594A5C">
        <w:tc>
          <w:tcPr>
            <w:tcW w:w="2875" w:type="dxa"/>
            <w:shd w:val="clear" w:color="auto" w:fill="FFF2CC" w:themeFill="accent4" w:themeFillTint="33"/>
          </w:tcPr>
          <w:p w14:paraId="66CE3688" w14:textId="77777777" w:rsidR="00D24B50" w:rsidRDefault="00D24B50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2CC" w:themeFill="accent4" w:themeFillTint="33"/>
          </w:tcPr>
          <w:p w14:paraId="100EE8FC" w14:textId="77777777" w:rsidR="00D24B50" w:rsidRDefault="00D24B50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SAS Core Curriculum (General Electives)</w:t>
            </w:r>
          </w:p>
        </w:tc>
      </w:tr>
      <w:tr w:rsidR="00D24B50" w14:paraId="552CAF9F" w14:textId="77777777" w:rsidTr="00594A5C">
        <w:tc>
          <w:tcPr>
            <w:tcW w:w="2875" w:type="dxa"/>
            <w:shd w:val="clear" w:color="auto" w:fill="E2EFD9" w:themeFill="accent6" w:themeFillTint="33"/>
          </w:tcPr>
          <w:p w14:paraId="2EA47F61" w14:textId="77777777" w:rsidR="00D24B50" w:rsidRDefault="00D24B50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E2EFD9" w:themeFill="accent6" w:themeFillTint="33"/>
          </w:tcPr>
          <w:p w14:paraId="77B77C69" w14:textId="77777777" w:rsidR="00D24B50" w:rsidRDefault="00D24B50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BA/BS Foundational Courses</w:t>
            </w:r>
          </w:p>
        </w:tc>
      </w:tr>
      <w:tr w:rsidR="00D24B50" w14:paraId="2B5CBF05" w14:textId="77777777" w:rsidTr="00D24B50">
        <w:tc>
          <w:tcPr>
            <w:tcW w:w="2875" w:type="dxa"/>
            <w:shd w:val="clear" w:color="auto" w:fill="FFFFFF" w:themeFill="background1"/>
          </w:tcPr>
          <w:p w14:paraId="133F63CC" w14:textId="77777777" w:rsidR="00D24B50" w:rsidRDefault="00D24B50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FFF" w:themeFill="background1"/>
          </w:tcPr>
          <w:p w14:paraId="01E4389E" w14:textId="4B229749" w:rsidR="00D24B50" w:rsidRDefault="00D24B50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Track Courses</w:t>
            </w:r>
          </w:p>
        </w:tc>
      </w:tr>
    </w:tbl>
    <w:p w14:paraId="5FA2DFF6" w14:textId="77777777" w:rsidR="00D24B50" w:rsidRPr="001700D2" w:rsidRDefault="00D24B50" w:rsidP="001700D2">
      <w:pPr>
        <w:rPr>
          <w:b/>
          <w:bCs/>
        </w:rPr>
      </w:pPr>
    </w:p>
    <w:sectPr w:rsidR="00D24B50" w:rsidRPr="001700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46606" w14:textId="77777777" w:rsidR="007A6EEC" w:rsidRDefault="007A6EEC" w:rsidP="00CC32BD">
      <w:pPr>
        <w:spacing w:after="0" w:line="240" w:lineRule="auto"/>
      </w:pPr>
      <w:r>
        <w:separator/>
      </w:r>
    </w:p>
  </w:endnote>
  <w:endnote w:type="continuationSeparator" w:id="0">
    <w:p w14:paraId="20DF859B" w14:textId="77777777" w:rsidR="007A6EEC" w:rsidRDefault="007A6EEC" w:rsidP="00CC3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27CBB" w14:textId="77777777" w:rsidR="007A6EEC" w:rsidRDefault="007A6EEC" w:rsidP="00CC32BD">
      <w:pPr>
        <w:spacing w:after="0" w:line="240" w:lineRule="auto"/>
      </w:pPr>
      <w:r>
        <w:separator/>
      </w:r>
    </w:p>
  </w:footnote>
  <w:footnote w:type="continuationSeparator" w:id="0">
    <w:p w14:paraId="78E49A28" w14:textId="77777777" w:rsidR="007A6EEC" w:rsidRDefault="007A6EEC" w:rsidP="00CC3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FA7F3" w14:textId="176723D6" w:rsidR="00CC32BD" w:rsidRDefault="00CC32BD" w:rsidP="00CC32BD">
    <w:pPr>
      <w:pStyle w:val="Header"/>
      <w:jc w:val="right"/>
    </w:pPr>
    <w:r>
      <w:rPr>
        <w:color w:val="4472C4" w:themeColor="accent1"/>
      </w:rPr>
      <w:t>As of 11.05.24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D2"/>
    <w:rsid w:val="0003034E"/>
    <w:rsid w:val="00031E57"/>
    <w:rsid w:val="00087924"/>
    <w:rsid w:val="001700D2"/>
    <w:rsid w:val="00204F11"/>
    <w:rsid w:val="00287F4F"/>
    <w:rsid w:val="002D60A0"/>
    <w:rsid w:val="00365741"/>
    <w:rsid w:val="00376FEE"/>
    <w:rsid w:val="00441CED"/>
    <w:rsid w:val="004F4DB8"/>
    <w:rsid w:val="005A617D"/>
    <w:rsid w:val="00666A11"/>
    <w:rsid w:val="007A6A7F"/>
    <w:rsid w:val="007A6EEC"/>
    <w:rsid w:val="008B5E71"/>
    <w:rsid w:val="009A03B2"/>
    <w:rsid w:val="009B07D5"/>
    <w:rsid w:val="00A02802"/>
    <w:rsid w:val="00A47704"/>
    <w:rsid w:val="00A6285E"/>
    <w:rsid w:val="00BE5C56"/>
    <w:rsid w:val="00CC32BD"/>
    <w:rsid w:val="00D24B50"/>
    <w:rsid w:val="00E61C2D"/>
    <w:rsid w:val="00EF76B5"/>
    <w:rsid w:val="00F86FAA"/>
    <w:rsid w:val="08D657AF"/>
    <w:rsid w:val="202EF547"/>
    <w:rsid w:val="4886A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24A87"/>
  <w15:chartTrackingRefBased/>
  <w15:docId w15:val="{F951A0CA-0F0C-4B52-9260-F59E547E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0D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7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3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2BD"/>
  </w:style>
  <w:style w:type="paragraph" w:styleId="Footer">
    <w:name w:val="footer"/>
    <w:basedOn w:val="Normal"/>
    <w:link w:val="FooterChar"/>
    <w:uiPriority w:val="99"/>
    <w:unhideWhenUsed/>
    <w:rsid w:val="00CC3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261</Words>
  <Characters>1167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 - School of Arts and Sciences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Khalifa</dc:creator>
  <cp:keywords/>
  <dc:description/>
  <cp:lastModifiedBy>Marwa Khalifa</cp:lastModifiedBy>
  <cp:revision>7</cp:revision>
  <dcterms:created xsi:type="dcterms:W3CDTF">2024-10-21T18:39:00Z</dcterms:created>
  <dcterms:modified xsi:type="dcterms:W3CDTF">2024-11-12T14:01:00Z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ff0b0b0c-687e-40c4-bbbd-51e8ba2857b0</vt:lpwstr>
  </property>
</Properties>
</file>